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A0C0" w14:textId="77777777" w:rsidR="00125C82" w:rsidRPr="001402D2" w:rsidRDefault="004F3220" w:rsidP="001402D2">
      <w:pPr>
        <w:jc w:val="center"/>
        <w:rPr>
          <w:b/>
          <w:sz w:val="30"/>
        </w:rPr>
      </w:pPr>
      <w:r w:rsidRPr="001402D2">
        <w:rPr>
          <w:b/>
          <w:sz w:val="30"/>
        </w:rPr>
        <w:t>KARTA ZGŁOSZENIA DZIECKA DO ŚWIETLICY SZKOLNEJ</w:t>
      </w:r>
    </w:p>
    <w:p w14:paraId="50F5C1C3" w14:textId="44EBCE34" w:rsidR="001402D2" w:rsidRPr="001402D2" w:rsidRDefault="001402D2" w:rsidP="001402D2">
      <w:pPr>
        <w:jc w:val="center"/>
        <w:rPr>
          <w:b/>
          <w:sz w:val="30"/>
        </w:rPr>
      </w:pPr>
      <w:r w:rsidRPr="001402D2">
        <w:rPr>
          <w:b/>
          <w:sz w:val="30"/>
        </w:rPr>
        <w:t>w roku szkolnym 20</w:t>
      </w:r>
      <w:r w:rsidR="00460B49">
        <w:rPr>
          <w:b/>
          <w:sz w:val="30"/>
        </w:rPr>
        <w:t>2</w:t>
      </w:r>
      <w:r w:rsidR="001C0207">
        <w:rPr>
          <w:b/>
          <w:sz w:val="30"/>
        </w:rPr>
        <w:t>…</w:t>
      </w:r>
      <w:r w:rsidRPr="001402D2">
        <w:rPr>
          <w:b/>
          <w:sz w:val="30"/>
        </w:rPr>
        <w:t>/202</w:t>
      </w:r>
      <w:r w:rsidR="001C0207">
        <w:rPr>
          <w:b/>
          <w:sz w:val="30"/>
        </w:rPr>
        <w:t>….</w:t>
      </w:r>
    </w:p>
    <w:p w14:paraId="7F1731C6" w14:textId="77777777" w:rsidR="004F3220" w:rsidRDefault="004F3220"/>
    <w:p w14:paraId="37DD7443" w14:textId="77777777" w:rsidR="004F3220" w:rsidRDefault="004F3220">
      <w:r>
        <w:t>Imię i nazwisko dziecka ………………………………………………………………………………………………</w:t>
      </w:r>
    </w:p>
    <w:p w14:paraId="45C20794" w14:textId="77777777" w:rsidR="004F3220" w:rsidRDefault="004F3220">
      <w:r>
        <w:t>Data urodzenia ……………………………………………………. Klasa ………………</w:t>
      </w:r>
    </w:p>
    <w:p w14:paraId="3FA99F6B" w14:textId="77777777" w:rsidR="004F3220" w:rsidRDefault="004F3220">
      <w:r>
        <w:t>Adres zamieszkania: ……………………………………………………………………………………………………………………….</w:t>
      </w:r>
    </w:p>
    <w:p w14:paraId="69559FDD" w14:textId="77777777" w:rsidR="004F3220" w:rsidRDefault="004F3220">
      <w:r>
        <w:t>Telefony …………………………………………………………………………………………………………………………………………</w:t>
      </w:r>
    </w:p>
    <w:p w14:paraId="14E2D2E1" w14:textId="77777777" w:rsidR="004F3220" w:rsidRDefault="004F3220">
      <w:r>
        <w:t>Imiona i nazwiska opiekunów …………………………………………………………………………………………………………</w:t>
      </w:r>
    </w:p>
    <w:p w14:paraId="5CC0C34D" w14:textId="77777777" w:rsidR="004F3220" w:rsidRDefault="004F3220">
      <w:r>
        <w:t>Rodzeństwo - imię i nazwisko, klasa (w przypadku uczęszczania do tej samej szkoły)</w:t>
      </w:r>
    </w:p>
    <w:p w14:paraId="6A113856" w14:textId="77777777" w:rsidR="004F3220" w:rsidRDefault="004F3220">
      <w:r>
        <w:t>……………………………………………………………………………………………………………………………………………………….</w:t>
      </w:r>
    </w:p>
    <w:p w14:paraId="31AB3381" w14:textId="77777777" w:rsidR="004F3220" w:rsidRDefault="004F3220"/>
    <w:p w14:paraId="0FE3A3CC" w14:textId="77777777" w:rsidR="004F3220" w:rsidRPr="001402D2" w:rsidRDefault="004F3220" w:rsidP="001402D2">
      <w:pPr>
        <w:spacing w:after="60" w:line="240" w:lineRule="auto"/>
        <w:rPr>
          <w:b/>
        </w:rPr>
      </w:pPr>
      <w:r w:rsidRPr="001402D2">
        <w:rPr>
          <w:b/>
        </w:rPr>
        <w:t>WARUNKI DOTYCZĄCE POBYTU DZIECKA W ŚWIETLICY</w:t>
      </w:r>
    </w:p>
    <w:p w14:paraId="2B0F8AF9" w14:textId="77777777" w:rsidR="004F3220" w:rsidRPr="001402D2" w:rsidRDefault="004F3220" w:rsidP="001402D2">
      <w:pPr>
        <w:spacing w:after="60" w:line="240" w:lineRule="auto"/>
        <w:rPr>
          <w:b/>
        </w:rPr>
      </w:pPr>
      <w:r w:rsidRPr="001402D2">
        <w:rPr>
          <w:b/>
        </w:rPr>
        <w:t xml:space="preserve">Wypełnienie kart przyjęcia dziecka w świetlicy </w:t>
      </w:r>
    </w:p>
    <w:p w14:paraId="0E533F56" w14:textId="77777777" w:rsidR="004F3220" w:rsidRDefault="004F3220" w:rsidP="001402D2">
      <w:pPr>
        <w:spacing w:after="60" w:line="240" w:lineRule="auto"/>
      </w:pPr>
      <w:r>
        <w:t>a. umożliwienie kontaktów z rodzicami – numery telefonów: domowe, komórkowe</w:t>
      </w:r>
    </w:p>
    <w:p w14:paraId="2AB187A8" w14:textId="77777777" w:rsidR="004F3220" w:rsidRDefault="004F3220" w:rsidP="001402D2">
      <w:pPr>
        <w:spacing w:after="60" w:line="240" w:lineRule="auto"/>
      </w:pPr>
      <w:r>
        <w:t>b. określenie dni i godzin pobytu dziecka w świetlicy</w:t>
      </w:r>
    </w:p>
    <w:p w14:paraId="77AE0175" w14:textId="77777777" w:rsidR="004F3220" w:rsidRDefault="004F3220" w:rsidP="001402D2">
      <w:pPr>
        <w:spacing w:after="60" w:line="240" w:lineRule="auto"/>
      </w:pPr>
      <w:r>
        <w:t>c. oświadczenie dotyczące sposobu opuszczenia świetlicy przez dziecko</w:t>
      </w:r>
    </w:p>
    <w:p w14:paraId="697AE601" w14:textId="77777777" w:rsidR="004F3220" w:rsidRDefault="004F3220" w:rsidP="001402D2">
      <w:pPr>
        <w:spacing w:after="60" w:line="240" w:lineRule="auto"/>
      </w:pPr>
      <w:r>
        <w:t>- wskazanie osób upoważnionych do odebrania dziecka (rodzeństwo, dziadkowie, sąsiedzi)</w:t>
      </w:r>
    </w:p>
    <w:p w14:paraId="2AD6A1FC" w14:textId="77777777" w:rsidR="004F3220" w:rsidRDefault="004F3220" w:rsidP="001402D2">
      <w:pPr>
        <w:spacing w:after="60" w:line="240" w:lineRule="auto"/>
      </w:pPr>
      <w:r>
        <w:t>- określenie godziny wyjścia – w przypadku samodzielnego powrotu</w:t>
      </w:r>
    </w:p>
    <w:p w14:paraId="0711106D" w14:textId="77777777" w:rsidR="004F3220" w:rsidRPr="001402D2" w:rsidRDefault="004F3220" w:rsidP="001402D2">
      <w:pPr>
        <w:spacing w:after="60" w:line="240" w:lineRule="auto"/>
        <w:rPr>
          <w:b/>
        </w:rPr>
      </w:pPr>
      <w:r w:rsidRPr="001402D2">
        <w:rPr>
          <w:b/>
        </w:rPr>
        <w:t>Zapoznanie się i przestrzeganie regulaminu świetlicy:</w:t>
      </w:r>
    </w:p>
    <w:p w14:paraId="34AFCAD7" w14:textId="77777777" w:rsidR="004F3220" w:rsidRDefault="004F3220" w:rsidP="001402D2">
      <w:pPr>
        <w:spacing w:after="60" w:line="240" w:lineRule="auto"/>
      </w:pPr>
      <w:r>
        <w:t>a. usprawiedliwienie nieobecności,</w:t>
      </w:r>
    </w:p>
    <w:p w14:paraId="57055825" w14:textId="77777777" w:rsidR="004F3220" w:rsidRDefault="004F3220" w:rsidP="001402D2">
      <w:pPr>
        <w:spacing w:after="60" w:line="240" w:lineRule="auto"/>
      </w:pPr>
      <w:r>
        <w:t>- konieczność zgłoszenia wychowawcy w świetlicy wyjścia dziecka</w:t>
      </w:r>
    </w:p>
    <w:p w14:paraId="03136C92" w14:textId="77777777" w:rsidR="004F3220" w:rsidRDefault="004F3220" w:rsidP="001402D2">
      <w:pPr>
        <w:spacing w:after="60" w:line="240" w:lineRule="auto"/>
      </w:pPr>
      <w:r>
        <w:t>- osobiste odbieranie dziecka przez opiekuna</w:t>
      </w:r>
    </w:p>
    <w:p w14:paraId="1B38CA73" w14:textId="77777777" w:rsidR="004F3220" w:rsidRDefault="004F3220" w:rsidP="001402D2">
      <w:pPr>
        <w:spacing w:after="60" w:line="240" w:lineRule="auto"/>
      </w:pPr>
      <w:r>
        <w:t>b. pisemne dyspozycje – doraźna zgoda na samodzielne wyjście dziecka (ze szkoły lub na zajęcia do szkoły muzycznej i inne) powinna być zgłoszona wyłącznie na piśmie lub przez dziennik elektroniczny VULCAN (polecenia wydawane ustnie dziecku nie będą respektowane)</w:t>
      </w:r>
      <w:bookmarkStart w:id="0" w:name="_GoBack"/>
      <w:bookmarkEnd w:id="0"/>
    </w:p>
    <w:p w14:paraId="6CBB541A" w14:textId="77777777" w:rsidR="001402D2" w:rsidRPr="001402D2" w:rsidRDefault="001402D2" w:rsidP="001402D2">
      <w:pPr>
        <w:spacing w:after="60" w:line="240" w:lineRule="auto"/>
        <w:rPr>
          <w:b/>
        </w:rPr>
      </w:pPr>
      <w:r w:rsidRPr="001402D2">
        <w:rPr>
          <w:b/>
        </w:rPr>
        <w:t>Regulamin świetlicy jest dostępny:</w:t>
      </w:r>
    </w:p>
    <w:p w14:paraId="69964E5F" w14:textId="77777777" w:rsidR="001402D2" w:rsidRDefault="001402D2" w:rsidP="001402D2">
      <w:pPr>
        <w:spacing w:after="60" w:line="240" w:lineRule="auto"/>
      </w:pPr>
      <w:r>
        <w:t>- w sekretariacie szkoły,</w:t>
      </w:r>
    </w:p>
    <w:p w14:paraId="46498620" w14:textId="77777777" w:rsidR="001402D2" w:rsidRDefault="001402D2" w:rsidP="001402D2">
      <w:pPr>
        <w:spacing w:after="60" w:line="240" w:lineRule="auto"/>
      </w:pPr>
      <w:r>
        <w:t>- na stronie internetowej,</w:t>
      </w:r>
    </w:p>
    <w:p w14:paraId="0DAB5DE2" w14:textId="77777777" w:rsidR="001402D2" w:rsidRDefault="001402D2" w:rsidP="001402D2">
      <w:pPr>
        <w:spacing w:after="60" w:line="240" w:lineRule="auto"/>
      </w:pPr>
      <w:r>
        <w:t>- u wychowawcy świetlicy</w:t>
      </w:r>
    </w:p>
    <w:p w14:paraId="023D5BEE" w14:textId="77777777" w:rsidR="001402D2" w:rsidRPr="001402D2" w:rsidRDefault="001402D2" w:rsidP="001402D2">
      <w:pPr>
        <w:spacing w:after="60" w:line="240" w:lineRule="auto"/>
        <w:rPr>
          <w:b/>
        </w:rPr>
      </w:pPr>
      <w:r w:rsidRPr="001402D2">
        <w:rPr>
          <w:b/>
        </w:rPr>
        <w:t>Współpraca z rodzicami</w:t>
      </w:r>
    </w:p>
    <w:p w14:paraId="06FC6F1D" w14:textId="77777777" w:rsidR="001402D2" w:rsidRDefault="001402D2" w:rsidP="001402D2">
      <w:pPr>
        <w:spacing w:after="60" w:line="240" w:lineRule="auto"/>
      </w:pPr>
      <w:r>
        <w:t>a. wdrażanie dziecka do przestrzegania zasad obowiązujących w świetlicy</w:t>
      </w:r>
    </w:p>
    <w:p w14:paraId="1D3F611D" w14:textId="77777777" w:rsidR="001402D2" w:rsidRDefault="001402D2" w:rsidP="001402D2">
      <w:pPr>
        <w:spacing w:after="60" w:line="240" w:lineRule="auto"/>
      </w:pPr>
      <w:r>
        <w:t>b. wspieranie swoimi pomysłami i uwagami dotyczącymi funkcjonowania świetlicy</w:t>
      </w:r>
    </w:p>
    <w:p w14:paraId="237D5B23" w14:textId="77777777" w:rsidR="001402D2" w:rsidRDefault="001402D2" w:rsidP="001402D2">
      <w:pPr>
        <w:spacing w:after="60" w:line="240" w:lineRule="auto"/>
      </w:pPr>
      <w:r>
        <w:t>c. informowanie rodziców o problemach dziecka, które pojawiają się podczas pobytu w świetlicy</w:t>
      </w:r>
    </w:p>
    <w:p w14:paraId="1B1E0E7E" w14:textId="77777777" w:rsidR="001402D2" w:rsidRDefault="001402D2" w:rsidP="001402D2">
      <w:pPr>
        <w:spacing w:after="60" w:line="240" w:lineRule="auto"/>
      </w:pPr>
      <w:r>
        <w:t>d. zgłaszanie negatywnego zachowania uczniów rodzicom, wychowawcy i pedagogowi.</w:t>
      </w:r>
    </w:p>
    <w:p w14:paraId="6B1EBF84" w14:textId="77777777" w:rsidR="001402D2" w:rsidRDefault="001402D2">
      <w:r>
        <w:br w:type="page"/>
      </w:r>
    </w:p>
    <w:p w14:paraId="15A614F1" w14:textId="77777777" w:rsidR="001402D2" w:rsidRPr="001402D2" w:rsidRDefault="001402D2">
      <w:pPr>
        <w:rPr>
          <w:b/>
          <w:sz w:val="28"/>
        </w:rPr>
      </w:pPr>
      <w:r w:rsidRPr="001402D2">
        <w:rPr>
          <w:b/>
          <w:sz w:val="28"/>
        </w:rPr>
        <w:lastRenderedPageBreak/>
        <w:t>OŚWIADCZENIE RODZICÓW</w:t>
      </w:r>
    </w:p>
    <w:p w14:paraId="1F7E25AA" w14:textId="77777777" w:rsidR="001402D2" w:rsidRDefault="001402D2"/>
    <w:p w14:paraId="4577A281" w14:textId="77777777" w:rsidR="001402D2" w:rsidRPr="001402D2" w:rsidRDefault="001402D2">
      <w:pPr>
        <w:rPr>
          <w:b/>
        </w:rPr>
      </w:pPr>
      <w:r w:rsidRPr="001402D2">
        <w:rPr>
          <w:b/>
        </w:rPr>
        <w:t>1. Oświadczam, że moje dziecko będzie odbierane ze świetlicy przez:</w:t>
      </w:r>
    </w:p>
    <w:p w14:paraId="7903A9BF" w14:textId="6A967D0C" w:rsidR="001402D2" w:rsidRDefault="00460B49" w:rsidP="00460B49">
      <w:pPr>
        <w:spacing w:after="0" w:line="360" w:lineRule="auto"/>
        <w:ind w:firstLine="708"/>
      </w:pPr>
      <w:r>
        <w:t>1) ……………………………………………………………………………………………………………………………………………</w:t>
      </w:r>
    </w:p>
    <w:p w14:paraId="2A4814D2" w14:textId="759F6598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  <w:bookmarkStart w:id="1" w:name="_Hlk49773703"/>
      <w:r w:rsidRPr="00460B49">
        <w:rPr>
          <w:sz w:val="16"/>
          <w:szCs w:val="16"/>
        </w:rPr>
        <w:t>( imię i nazwisko, stopień pokrewieństwa, tel. Kontaktowy)</w:t>
      </w:r>
    </w:p>
    <w:p w14:paraId="7F096C35" w14:textId="77777777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</w:p>
    <w:bookmarkEnd w:id="1"/>
    <w:p w14:paraId="35981D44" w14:textId="2E9EEE17" w:rsidR="00460B49" w:rsidRDefault="00460B49" w:rsidP="00460B49">
      <w:pPr>
        <w:spacing w:after="0" w:line="240" w:lineRule="auto"/>
        <w:ind w:firstLine="708"/>
      </w:pPr>
      <w:r w:rsidRPr="00460B49">
        <w:t xml:space="preserve">2) </w:t>
      </w:r>
      <w:r>
        <w:t>……………………………………………………………………………………………………………………………………………</w:t>
      </w:r>
    </w:p>
    <w:p w14:paraId="3C167408" w14:textId="3BC89AD7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  <w:r w:rsidRPr="00460B49">
        <w:rPr>
          <w:sz w:val="16"/>
          <w:szCs w:val="16"/>
        </w:rPr>
        <w:t>( imię i nazwisko, stopień pokrewieństwa, tel. Kontaktowy)</w:t>
      </w:r>
    </w:p>
    <w:p w14:paraId="19E90645" w14:textId="77777777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</w:p>
    <w:p w14:paraId="2220AD37" w14:textId="5654C385" w:rsidR="00460B49" w:rsidRDefault="00460B49" w:rsidP="00460B49">
      <w:pPr>
        <w:spacing w:after="0" w:line="240" w:lineRule="auto"/>
        <w:ind w:firstLine="708"/>
      </w:pPr>
      <w:r>
        <w:t>3) ……………………………………………………………………………………………………………………………………………</w:t>
      </w:r>
    </w:p>
    <w:p w14:paraId="70D9590E" w14:textId="1BA24894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  <w:r w:rsidRPr="00460B49">
        <w:rPr>
          <w:sz w:val="16"/>
          <w:szCs w:val="16"/>
        </w:rPr>
        <w:t>( imię i nazwisko, stopień pokrewieństwa, tel. Kontaktowy)</w:t>
      </w:r>
    </w:p>
    <w:p w14:paraId="3BC7227E" w14:textId="77777777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</w:p>
    <w:p w14:paraId="0CDDB184" w14:textId="28DE6B32" w:rsidR="00460B49" w:rsidRDefault="00460B49" w:rsidP="00460B49">
      <w:pPr>
        <w:spacing w:after="0" w:line="240" w:lineRule="auto"/>
        <w:ind w:firstLine="708"/>
      </w:pPr>
      <w:r>
        <w:t>4) …………………………………………………………………………………………………………………………………………….</w:t>
      </w:r>
    </w:p>
    <w:p w14:paraId="457EA274" w14:textId="6183159C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  <w:r w:rsidRPr="00460B49">
        <w:rPr>
          <w:sz w:val="16"/>
          <w:szCs w:val="16"/>
        </w:rPr>
        <w:t>( imię i nazwisko, stopień pokrewieństwa, tel. Kontaktowy)</w:t>
      </w:r>
    </w:p>
    <w:p w14:paraId="7CE0F9B4" w14:textId="77777777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</w:p>
    <w:p w14:paraId="77C323D2" w14:textId="3D610713" w:rsidR="00460B49" w:rsidRDefault="00460B49" w:rsidP="00460B49">
      <w:pPr>
        <w:spacing w:after="0" w:line="240" w:lineRule="auto"/>
        <w:ind w:firstLine="708"/>
      </w:pPr>
      <w:r>
        <w:t>5) ……………………………………………………………………………………………………………………………………………</w:t>
      </w:r>
    </w:p>
    <w:p w14:paraId="018F6842" w14:textId="77777777" w:rsidR="00460B49" w:rsidRDefault="00460B49" w:rsidP="00460B49">
      <w:pPr>
        <w:spacing w:after="0" w:line="240" w:lineRule="auto"/>
        <w:ind w:firstLine="708"/>
        <w:jc w:val="center"/>
        <w:rPr>
          <w:sz w:val="16"/>
          <w:szCs w:val="16"/>
        </w:rPr>
      </w:pPr>
      <w:r w:rsidRPr="00460B49">
        <w:rPr>
          <w:sz w:val="16"/>
          <w:szCs w:val="16"/>
        </w:rPr>
        <w:t>( imię i nazwisko, stopień pokrewieństwa, tel. Kontaktowy)</w:t>
      </w:r>
    </w:p>
    <w:p w14:paraId="4E5940C7" w14:textId="5DD86E24" w:rsidR="00460B49" w:rsidRDefault="00460B49" w:rsidP="00460B49">
      <w:pPr>
        <w:spacing w:after="0" w:line="240" w:lineRule="auto"/>
        <w:ind w:firstLine="708"/>
      </w:pPr>
    </w:p>
    <w:p w14:paraId="53064FBE" w14:textId="77777777" w:rsidR="00460B49" w:rsidRPr="00460B49" w:rsidRDefault="00460B49" w:rsidP="00460B49">
      <w:pPr>
        <w:spacing w:after="0" w:line="240" w:lineRule="auto"/>
        <w:ind w:firstLine="708"/>
      </w:pPr>
    </w:p>
    <w:p w14:paraId="1C940E55" w14:textId="77777777" w:rsidR="001402D2" w:rsidRPr="00460B49" w:rsidRDefault="001402D2">
      <w:pPr>
        <w:rPr>
          <w:sz w:val="20"/>
          <w:szCs w:val="20"/>
        </w:rPr>
      </w:pPr>
      <w:r w:rsidRPr="00460B49">
        <w:rPr>
          <w:sz w:val="20"/>
          <w:szCs w:val="20"/>
        </w:rPr>
        <w:t>Poniedziałek (godz.)……………………………………………………………</w:t>
      </w:r>
    </w:p>
    <w:p w14:paraId="76F695C9" w14:textId="77777777" w:rsidR="001402D2" w:rsidRPr="00460B49" w:rsidRDefault="001402D2">
      <w:pPr>
        <w:rPr>
          <w:sz w:val="20"/>
          <w:szCs w:val="20"/>
        </w:rPr>
      </w:pPr>
      <w:r w:rsidRPr="00460B49">
        <w:rPr>
          <w:sz w:val="20"/>
          <w:szCs w:val="20"/>
        </w:rPr>
        <w:t>Wtorek (godz.) ……………………………………………………………</w:t>
      </w:r>
    </w:p>
    <w:p w14:paraId="6CDD4816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Środa (godz.) ……………………………………………………………</w:t>
      </w:r>
    </w:p>
    <w:p w14:paraId="00236ECE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Czwartek (godz.) ……………………………………………………………</w:t>
      </w:r>
    </w:p>
    <w:p w14:paraId="6A5E7D38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Piątek (godz.) ……………………………………………………………</w:t>
      </w:r>
    </w:p>
    <w:p w14:paraId="45F6C9E0" w14:textId="77777777" w:rsidR="001402D2" w:rsidRPr="001402D2" w:rsidRDefault="001402D2">
      <w:pPr>
        <w:rPr>
          <w:b/>
        </w:rPr>
      </w:pPr>
      <w:r w:rsidRPr="001402D2">
        <w:rPr>
          <w:b/>
        </w:rPr>
        <w:t>2. Wyrażam zgodę na samodzielny powrót syna/córki do domu ze świetlicy o godzinie:</w:t>
      </w:r>
    </w:p>
    <w:p w14:paraId="27AB7A42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Poniedziałek (godz.) ……………………………………………………………</w:t>
      </w:r>
    </w:p>
    <w:p w14:paraId="787DEE52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Wtorek (godz.) ……………………………………………………………</w:t>
      </w:r>
    </w:p>
    <w:p w14:paraId="122CB069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Środa (godz.) ……………………………………………………………</w:t>
      </w:r>
    </w:p>
    <w:p w14:paraId="57785FEB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Czwartek (godz.) ……………………………………………………………</w:t>
      </w:r>
    </w:p>
    <w:p w14:paraId="4004A7EB" w14:textId="77777777" w:rsidR="001402D2" w:rsidRPr="00460B49" w:rsidRDefault="001402D2" w:rsidP="001402D2">
      <w:pPr>
        <w:rPr>
          <w:sz w:val="20"/>
          <w:szCs w:val="20"/>
        </w:rPr>
      </w:pPr>
      <w:r w:rsidRPr="00460B49">
        <w:rPr>
          <w:sz w:val="20"/>
          <w:szCs w:val="20"/>
        </w:rPr>
        <w:t>Piątek (godz.) ……………………………………………………………</w:t>
      </w:r>
    </w:p>
    <w:p w14:paraId="0DAAAB48" w14:textId="77777777" w:rsidR="001402D2" w:rsidRPr="001402D2" w:rsidRDefault="001402D2">
      <w:pPr>
        <w:rPr>
          <w:b/>
        </w:rPr>
      </w:pPr>
      <w:r w:rsidRPr="001402D2">
        <w:rPr>
          <w:b/>
        </w:rPr>
        <w:t>3. Zapoznałam/em się z regulaminem świetlicy i zobowiązuję się do jego przestrzegania oraz ustaleń Rady Rodziców.</w:t>
      </w:r>
    </w:p>
    <w:p w14:paraId="67799284" w14:textId="77777777" w:rsidR="001402D2" w:rsidRDefault="001402D2"/>
    <w:p w14:paraId="3CB04AD5" w14:textId="77777777" w:rsidR="001402D2" w:rsidRDefault="001402D2"/>
    <w:p w14:paraId="52338F64" w14:textId="77777777" w:rsidR="001402D2" w:rsidRDefault="001402D2"/>
    <w:p w14:paraId="1F10CA25" w14:textId="77777777" w:rsidR="001402D2" w:rsidRDefault="001402D2">
      <w:r>
        <w:t>……………..………………………………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227A69C" w14:textId="77777777" w:rsidR="001402D2" w:rsidRDefault="001402D2" w:rsidP="001402D2">
      <w:pPr>
        <w:ind w:firstLine="708"/>
      </w:pPr>
      <w:r>
        <w:t xml:space="preserve">Podpis Rodzica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Dyrektora</w:t>
      </w:r>
    </w:p>
    <w:p w14:paraId="262F9F37" w14:textId="77777777" w:rsidR="001402D2" w:rsidRDefault="001402D2" w:rsidP="001402D2">
      <w:pPr>
        <w:ind w:firstLine="708"/>
      </w:pPr>
    </w:p>
    <w:p w14:paraId="0BFBD414" w14:textId="77777777" w:rsidR="001402D2" w:rsidRDefault="001402D2" w:rsidP="001402D2">
      <w:pPr>
        <w:ind w:firstLine="708"/>
      </w:pPr>
      <w:r>
        <w:t>Kartuzy, dn. …………………………………………… 20 ………. roku.</w:t>
      </w:r>
    </w:p>
    <w:sectPr w:rsidR="0014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20"/>
    <w:rsid w:val="00125C82"/>
    <w:rsid w:val="001402D2"/>
    <w:rsid w:val="001C0207"/>
    <w:rsid w:val="00460B49"/>
    <w:rsid w:val="004F3220"/>
    <w:rsid w:val="00610DD7"/>
    <w:rsid w:val="00626840"/>
    <w:rsid w:val="00E4289B"/>
    <w:rsid w:val="00E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2B99"/>
  <w15:chartTrackingRefBased/>
  <w15:docId w15:val="{FA66FA7A-D132-4A9B-B0DB-F23C78C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Katolickie Kartuzy</dc:creator>
  <cp:keywords/>
  <dc:description/>
  <cp:lastModifiedBy>Katolickie Kartuzy</cp:lastModifiedBy>
  <cp:revision>2</cp:revision>
  <cp:lastPrinted>2020-08-31T11:43:00Z</cp:lastPrinted>
  <dcterms:created xsi:type="dcterms:W3CDTF">2021-08-12T11:27:00Z</dcterms:created>
  <dcterms:modified xsi:type="dcterms:W3CDTF">2021-08-12T11:27:00Z</dcterms:modified>
</cp:coreProperties>
</file>